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3874E" w14:textId="676B1C65" w:rsidR="0074628B" w:rsidRPr="0074628B" w:rsidRDefault="0074628B" w:rsidP="00746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28B">
        <w:rPr>
          <w:rFonts w:ascii="Times New Roman" w:hAnsi="Times New Roman" w:cs="Times New Roman"/>
          <w:b/>
          <w:sz w:val="24"/>
          <w:szCs w:val="24"/>
        </w:rPr>
        <w:t>ЛИСТА МЕНТОРА</w:t>
      </w:r>
    </w:p>
    <w:p w14:paraId="0A65CB1E" w14:textId="0D205683" w:rsidR="001D1A67" w:rsidRPr="0074628B" w:rsidRDefault="001D1A67" w:rsidP="00746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4628B">
        <w:rPr>
          <w:rFonts w:ascii="Times New Roman" w:hAnsi="Times New Roman" w:cs="Times New Roman"/>
          <w:b/>
          <w:sz w:val="24"/>
          <w:szCs w:val="24"/>
        </w:rPr>
        <w:t>школска 2022/2023</w:t>
      </w:r>
      <w:r w:rsidRPr="0074628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4628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74628B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Pr="0074628B">
        <w:rPr>
          <w:rFonts w:ascii="Times New Roman" w:hAnsi="Times New Roman" w:cs="Times New Roman"/>
          <w:b/>
          <w:sz w:val="24"/>
          <w:szCs w:val="24"/>
        </w:rPr>
        <w:t>на</w:t>
      </w:r>
    </w:p>
    <w:p w14:paraId="58AB4E8A" w14:textId="7D7A3318" w:rsidR="00E111D4" w:rsidRPr="0074628B" w:rsidRDefault="001D1A67" w:rsidP="00746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4628B">
        <w:rPr>
          <w:rFonts w:ascii="Times New Roman" w:hAnsi="Times New Roman" w:cs="Times New Roman"/>
          <w:b/>
          <w:sz w:val="24"/>
          <w:szCs w:val="24"/>
          <w:lang w:val="sr-Cyrl-RS"/>
        </w:rPr>
        <w:t>Струковни фармацеут</w:t>
      </w:r>
    </w:p>
    <w:p w14:paraId="540721A5" w14:textId="77777777" w:rsidR="0074628B" w:rsidRPr="0074628B" w:rsidRDefault="0074628B" w:rsidP="00746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917"/>
        <w:gridCol w:w="4323"/>
        <w:gridCol w:w="4111"/>
        <w:gridCol w:w="1559"/>
      </w:tblGrid>
      <w:tr w:rsidR="001D1A67" w:rsidRPr="0074628B" w14:paraId="6EAE3926" w14:textId="6B6F86E4" w:rsidTr="0074628B">
        <w:trPr>
          <w:jc w:val="center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0FB6B" w14:textId="77777777" w:rsidR="001D1A67" w:rsidRPr="0074628B" w:rsidRDefault="001D1A67" w:rsidP="0074628B">
            <w:pPr>
              <w:rPr>
                <w:b/>
                <w:szCs w:val="24"/>
              </w:rPr>
            </w:pPr>
            <w:r w:rsidRPr="0074628B">
              <w:rPr>
                <w:b/>
                <w:szCs w:val="24"/>
              </w:rPr>
              <w:t>Редни број</w:t>
            </w:r>
          </w:p>
        </w:tc>
        <w:tc>
          <w:tcPr>
            <w:tcW w:w="4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A184E" w14:textId="77777777" w:rsidR="001D1A67" w:rsidRPr="0074628B" w:rsidRDefault="001D1A67" w:rsidP="0074628B">
            <w:pPr>
              <w:rPr>
                <w:b/>
                <w:szCs w:val="24"/>
              </w:rPr>
            </w:pPr>
            <w:r w:rsidRPr="0074628B">
              <w:rPr>
                <w:b/>
                <w:szCs w:val="24"/>
              </w:rPr>
              <w:t>Име и презиме ментора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33968" w14:textId="77777777" w:rsidR="001D1A67" w:rsidRPr="0074628B" w:rsidRDefault="001D1A67" w:rsidP="0074628B">
            <w:pPr>
              <w:rPr>
                <w:b/>
                <w:szCs w:val="24"/>
              </w:rPr>
            </w:pPr>
            <w:r w:rsidRPr="0074628B">
              <w:rPr>
                <w:b/>
                <w:szCs w:val="24"/>
              </w:rPr>
              <w:t xml:space="preserve">Предмет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6C387" w14:textId="2824809A" w:rsidR="001D1A67" w:rsidRPr="0074628B" w:rsidRDefault="001D1A67" w:rsidP="0074628B">
            <w:pPr>
              <w:jc w:val="center"/>
              <w:rPr>
                <w:b/>
                <w:szCs w:val="24"/>
                <w:lang w:val="sr-Cyrl-RS"/>
              </w:rPr>
            </w:pPr>
            <w:r w:rsidRPr="0074628B">
              <w:rPr>
                <w:b/>
                <w:szCs w:val="24"/>
                <w:lang w:val="sr-Cyrl-RS"/>
              </w:rPr>
              <w:t>Број студената по предмету</w:t>
            </w:r>
          </w:p>
        </w:tc>
      </w:tr>
      <w:tr w:rsidR="001D1A67" w:rsidRPr="0074628B" w14:paraId="70C2B09C" w14:textId="22D7DEB2" w:rsidTr="0074628B">
        <w:trPr>
          <w:jc w:val="center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35600" w14:textId="77777777" w:rsidR="001D1A67" w:rsidRPr="0074628B" w:rsidRDefault="001D1A67" w:rsidP="0074628B">
            <w:pPr>
              <w:rPr>
                <w:szCs w:val="24"/>
              </w:rPr>
            </w:pPr>
            <w:r w:rsidRPr="0074628B">
              <w:rPr>
                <w:szCs w:val="24"/>
              </w:rPr>
              <w:t>1.</w:t>
            </w:r>
          </w:p>
        </w:tc>
        <w:tc>
          <w:tcPr>
            <w:tcW w:w="4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706C1" w14:textId="77777777" w:rsidR="001D1A67" w:rsidRPr="0074628B" w:rsidRDefault="001D1A67" w:rsidP="0074628B">
            <w:pPr>
              <w:rPr>
                <w:szCs w:val="24"/>
                <w:lang w:val="sr-Cyrl-CS"/>
              </w:rPr>
            </w:pPr>
            <w:r w:rsidRPr="0074628B">
              <w:rPr>
                <w:szCs w:val="24"/>
              </w:rPr>
              <w:t>др сци. мед. Петар Милић</w:t>
            </w:r>
            <w:r w:rsidRPr="0074628B">
              <w:rPr>
                <w:szCs w:val="24"/>
                <w:lang w:val="sr-Cyrl-CS"/>
              </w:rPr>
              <w:t>, проф.с.с.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B0244" w14:textId="77777777" w:rsidR="001D1A67" w:rsidRPr="0074628B" w:rsidRDefault="001D1A67" w:rsidP="0074628B">
            <w:pPr>
              <w:rPr>
                <w:szCs w:val="24"/>
              </w:rPr>
            </w:pPr>
            <w:r w:rsidRPr="0074628B">
              <w:rPr>
                <w:szCs w:val="24"/>
              </w:rPr>
              <w:t>Медицински паковни материјал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72589" w14:textId="00CD8614" w:rsidR="001D1A67" w:rsidRPr="0074628B" w:rsidRDefault="001D1A67" w:rsidP="0074628B">
            <w:pPr>
              <w:jc w:val="center"/>
              <w:rPr>
                <w:szCs w:val="24"/>
                <w:lang w:val="sr-Cyrl-RS"/>
              </w:rPr>
            </w:pPr>
            <w:r w:rsidRPr="0074628B">
              <w:rPr>
                <w:szCs w:val="24"/>
                <w:lang w:val="sr-Cyrl-RS"/>
              </w:rPr>
              <w:t>2</w:t>
            </w:r>
          </w:p>
        </w:tc>
      </w:tr>
      <w:tr w:rsidR="001D1A67" w:rsidRPr="0074628B" w14:paraId="082DC8FA" w14:textId="31B7CE90" w:rsidTr="0074628B">
        <w:trPr>
          <w:jc w:val="center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E3C91" w14:textId="77777777" w:rsidR="001D1A67" w:rsidRPr="0074628B" w:rsidRDefault="001D1A67" w:rsidP="0074628B">
            <w:pPr>
              <w:rPr>
                <w:szCs w:val="24"/>
              </w:rPr>
            </w:pPr>
            <w:r w:rsidRPr="0074628B">
              <w:rPr>
                <w:szCs w:val="24"/>
              </w:rPr>
              <w:t>2.</w:t>
            </w:r>
          </w:p>
        </w:tc>
        <w:tc>
          <w:tcPr>
            <w:tcW w:w="4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67617" w14:textId="77777777" w:rsidR="001D1A67" w:rsidRPr="0074628B" w:rsidRDefault="001D1A67" w:rsidP="0074628B">
            <w:pPr>
              <w:rPr>
                <w:szCs w:val="24"/>
                <w:lang w:val="sr-Cyrl-CS"/>
              </w:rPr>
            </w:pPr>
            <w:r w:rsidRPr="0074628B">
              <w:rPr>
                <w:szCs w:val="24"/>
              </w:rPr>
              <w:t>др сци. мед.</w:t>
            </w:r>
            <w:r w:rsidRPr="0074628B">
              <w:rPr>
                <w:rStyle w:val="Strong"/>
                <w:b w:val="0"/>
                <w:szCs w:val="24"/>
              </w:rPr>
              <w:t>Јасмина Јовановић Мирковић</w:t>
            </w:r>
            <w:r w:rsidRPr="0074628B">
              <w:rPr>
                <w:rStyle w:val="Strong"/>
                <w:b w:val="0"/>
                <w:szCs w:val="24"/>
                <w:lang w:val="sr-Cyrl-CS"/>
              </w:rPr>
              <w:t xml:space="preserve">, </w:t>
            </w:r>
            <w:r w:rsidRPr="0074628B">
              <w:rPr>
                <w:szCs w:val="24"/>
                <w:lang w:val="sr-Cyrl-CS"/>
              </w:rPr>
              <w:t>проф.с.с.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D5474" w14:textId="77777777" w:rsidR="001D1A67" w:rsidRPr="0074628B" w:rsidRDefault="001D1A67" w:rsidP="0074628B">
            <w:pPr>
              <w:rPr>
                <w:szCs w:val="24"/>
              </w:rPr>
            </w:pPr>
            <w:r w:rsidRPr="0074628B">
              <w:rPr>
                <w:rStyle w:val="Strong"/>
                <w:b w:val="0"/>
                <w:szCs w:val="24"/>
              </w:rPr>
              <w:t>Имунобиолошки производи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C4353" w14:textId="132D43A8" w:rsidR="001D1A67" w:rsidRPr="0074628B" w:rsidRDefault="001D1A67" w:rsidP="0074628B">
            <w:pPr>
              <w:jc w:val="center"/>
              <w:rPr>
                <w:rStyle w:val="Strong"/>
                <w:b w:val="0"/>
                <w:szCs w:val="24"/>
                <w:lang w:val="sr-Cyrl-RS"/>
              </w:rPr>
            </w:pPr>
            <w:r w:rsidRPr="0074628B">
              <w:rPr>
                <w:rStyle w:val="Strong"/>
                <w:b w:val="0"/>
                <w:szCs w:val="24"/>
                <w:lang w:val="sr-Cyrl-RS"/>
              </w:rPr>
              <w:t>3</w:t>
            </w:r>
          </w:p>
        </w:tc>
      </w:tr>
      <w:tr w:rsidR="001D1A67" w:rsidRPr="0074628B" w14:paraId="5630FBE5" w14:textId="012FBF44" w:rsidTr="0074628B">
        <w:trPr>
          <w:jc w:val="center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3C256" w14:textId="77777777" w:rsidR="001D1A67" w:rsidRPr="0074628B" w:rsidRDefault="001D1A67" w:rsidP="0074628B">
            <w:pPr>
              <w:rPr>
                <w:szCs w:val="24"/>
              </w:rPr>
            </w:pPr>
            <w:r w:rsidRPr="0074628B">
              <w:rPr>
                <w:szCs w:val="24"/>
              </w:rPr>
              <w:t>3.</w:t>
            </w:r>
          </w:p>
        </w:tc>
        <w:tc>
          <w:tcPr>
            <w:tcW w:w="4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33AD4" w14:textId="77777777" w:rsidR="001D1A67" w:rsidRPr="0074628B" w:rsidRDefault="001D1A67" w:rsidP="0074628B">
            <w:pPr>
              <w:rPr>
                <w:szCs w:val="24"/>
                <w:lang w:val="sr-Cyrl-CS"/>
              </w:rPr>
            </w:pPr>
            <w:r w:rsidRPr="0074628B">
              <w:rPr>
                <w:szCs w:val="24"/>
              </w:rPr>
              <w:t>др сци. мед.</w:t>
            </w:r>
            <w:r w:rsidRPr="0074628B">
              <w:rPr>
                <w:rStyle w:val="Strong"/>
                <w:b w:val="0"/>
                <w:szCs w:val="24"/>
              </w:rPr>
              <w:t xml:space="preserve"> Татјана Стојковић</w:t>
            </w:r>
            <w:r w:rsidRPr="0074628B">
              <w:rPr>
                <w:rStyle w:val="Strong"/>
                <w:b w:val="0"/>
                <w:szCs w:val="24"/>
                <w:lang w:val="sr-Cyrl-CS"/>
              </w:rPr>
              <w:t>,</w:t>
            </w:r>
            <w:r w:rsidRPr="0074628B">
              <w:rPr>
                <w:szCs w:val="24"/>
                <w:lang w:val="sr-Cyrl-CS"/>
              </w:rPr>
              <w:t xml:space="preserve"> проф.с.с.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4ABD6" w14:textId="77777777" w:rsidR="001D1A67" w:rsidRPr="0074628B" w:rsidRDefault="001D1A67" w:rsidP="0074628B">
            <w:pPr>
              <w:rPr>
                <w:szCs w:val="24"/>
              </w:rPr>
            </w:pPr>
            <w:r w:rsidRPr="0074628B">
              <w:rPr>
                <w:rStyle w:val="Strong"/>
                <w:b w:val="0"/>
                <w:szCs w:val="24"/>
              </w:rPr>
              <w:t>Дерматокозметички препарати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94DC6" w14:textId="3CF2C7A7" w:rsidR="001D1A67" w:rsidRPr="0074628B" w:rsidRDefault="001D1A67" w:rsidP="0074628B">
            <w:pPr>
              <w:jc w:val="center"/>
              <w:rPr>
                <w:rStyle w:val="Strong"/>
                <w:b w:val="0"/>
                <w:szCs w:val="24"/>
                <w:lang w:val="sr-Cyrl-RS"/>
              </w:rPr>
            </w:pPr>
            <w:r w:rsidRPr="0074628B">
              <w:rPr>
                <w:rStyle w:val="Strong"/>
                <w:b w:val="0"/>
                <w:szCs w:val="24"/>
                <w:lang w:val="sr-Cyrl-RS"/>
              </w:rPr>
              <w:t>2</w:t>
            </w:r>
          </w:p>
        </w:tc>
      </w:tr>
      <w:tr w:rsidR="001D1A67" w:rsidRPr="0074628B" w14:paraId="3B9B0105" w14:textId="08B97602" w:rsidTr="0074628B">
        <w:trPr>
          <w:jc w:val="center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C6126" w14:textId="77777777" w:rsidR="001D1A67" w:rsidRPr="0074628B" w:rsidRDefault="001D1A67" w:rsidP="0074628B">
            <w:pPr>
              <w:rPr>
                <w:szCs w:val="24"/>
              </w:rPr>
            </w:pPr>
            <w:r w:rsidRPr="0074628B">
              <w:rPr>
                <w:szCs w:val="24"/>
              </w:rPr>
              <w:t>4.</w:t>
            </w:r>
          </w:p>
        </w:tc>
        <w:tc>
          <w:tcPr>
            <w:tcW w:w="4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7CA4C" w14:textId="77777777" w:rsidR="001D1A67" w:rsidRPr="0074628B" w:rsidRDefault="001D1A67" w:rsidP="0074628B">
            <w:pPr>
              <w:rPr>
                <w:szCs w:val="24"/>
                <w:lang w:val="sr-Cyrl-CS"/>
              </w:rPr>
            </w:pPr>
            <w:r w:rsidRPr="0074628B">
              <w:rPr>
                <w:szCs w:val="24"/>
              </w:rPr>
              <w:t>др сци. мед.</w:t>
            </w:r>
            <w:r w:rsidRPr="0074628B">
              <w:rPr>
                <w:rStyle w:val="Strong"/>
                <w:b w:val="0"/>
                <w:szCs w:val="24"/>
              </w:rPr>
              <w:t xml:space="preserve"> Биљана Илић</w:t>
            </w:r>
            <w:r w:rsidRPr="0074628B">
              <w:rPr>
                <w:rStyle w:val="Strong"/>
                <w:b w:val="0"/>
                <w:szCs w:val="24"/>
                <w:lang w:val="sr-Cyrl-CS"/>
              </w:rPr>
              <w:t xml:space="preserve">, </w:t>
            </w:r>
            <w:r w:rsidRPr="0074628B">
              <w:rPr>
                <w:szCs w:val="24"/>
                <w:lang w:val="sr-Cyrl-CS"/>
              </w:rPr>
              <w:t>проф.с.с.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870C6" w14:textId="77777777" w:rsidR="001D1A67" w:rsidRPr="0074628B" w:rsidRDefault="001D1A67" w:rsidP="0074628B">
            <w:pPr>
              <w:rPr>
                <w:szCs w:val="24"/>
              </w:rPr>
            </w:pPr>
            <w:r w:rsidRPr="0074628B">
              <w:rPr>
                <w:rStyle w:val="Strong"/>
                <w:b w:val="0"/>
                <w:szCs w:val="24"/>
              </w:rPr>
              <w:t>Хемија намирница са дијетотерапијом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0D7DF" w14:textId="48E23912" w:rsidR="001D1A67" w:rsidRPr="0074628B" w:rsidRDefault="001D1A67" w:rsidP="0074628B">
            <w:pPr>
              <w:jc w:val="center"/>
              <w:rPr>
                <w:rStyle w:val="Strong"/>
                <w:b w:val="0"/>
                <w:szCs w:val="24"/>
                <w:lang w:val="sr-Cyrl-RS"/>
              </w:rPr>
            </w:pPr>
            <w:r w:rsidRPr="0074628B">
              <w:rPr>
                <w:rStyle w:val="Strong"/>
                <w:b w:val="0"/>
                <w:szCs w:val="24"/>
                <w:lang w:val="sr-Cyrl-RS"/>
              </w:rPr>
              <w:t>2</w:t>
            </w:r>
          </w:p>
        </w:tc>
      </w:tr>
      <w:tr w:rsidR="00E726BC" w:rsidRPr="0074628B" w14:paraId="27A7D7C7" w14:textId="2B965D7E" w:rsidTr="0074628B">
        <w:trPr>
          <w:jc w:val="center"/>
        </w:trPr>
        <w:tc>
          <w:tcPr>
            <w:tcW w:w="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482F349" w14:textId="77777777" w:rsidR="00E726BC" w:rsidRPr="0074628B" w:rsidRDefault="00E726BC" w:rsidP="0074628B">
            <w:pPr>
              <w:rPr>
                <w:szCs w:val="24"/>
              </w:rPr>
            </w:pPr>
            <w:r w:rsidRPr="0074628B">
              <w:rPr>
                <w:szCs w:val="24"/>
              </w:rPr>
              <w:t>5.</w:t>
            </w:r>
          </w:p>
        </w:tc>
        <w:tc>
          <w:tcPr>
            <w:tcW w:w="43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DB9A1B3" w14:textId="5E83F67C" w:rsidR="00E726BC" w:rsidRPr="0074628B" w:rsidRDefault="00E726BC" w:rsidP="0074628B">
            <w:pPr>
              <w:rPr>
                <w:szCs w:val="24"/>
              </w:rPr>
            </w:pPr>
            <w:r w:rsidRPr="0074628B">
              <w:rPr>
                <w:szCs w:val="24"/>
              </w:rPr>
              <w:t>др сци. мед.</w:t>
            </w:r>
            <w:r w:rsidRPr="0074628B">
              <w:rPr>
                <w:rStyle w:val="Strong"/>
                <w:b w:val="0"/>
                <w:szCs w:val="24"/>
              </w:rPr>
              <w:t xml:space="preserve"> Виолета Илић</w:t>
            </w:r>
            <w:r w:rsidRPr="0074628B">
              <w:rPr>
                <w:rStyle w:val="Strong"/>
                <w:b w:val="0"/>
                <w:szCs w:val="24"/>
                <w:lang w:val="sr-Cyrl-CS"/>
              </w:rPr>
              <w:t xml:space="preserve">, </w:t>
            </w:r>
            <w:r w:rsidRPr="0074628B">
              <w:rPr>
                <w:szCs w:val="24"/>
                <w:lang w:val="sr-Cyrl-CS"/>
              </w:rPr>
              <w:t>виши предавач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BF3EBC0" w14:textId="42D546D9" w:rsidR="00E726BC" w:rsidRPr="0074628B" w:rsidRDefault="00E726BC" w:rsidP="0074628B">
            <w:pPr>
              <w:rPr>
                <w:szCs w:val="24"/>
              </w:rPr>
            </w:pPr>
            <w:r w:rsidRPr="0074628B">
              <w:rPr>
                <w:rStyle w:val="Strong"/>
                <w:b w:val="0"/>
                <w:szCs w:val="24"/>
              </w:rPr>
              <w:t>Клиничка фармација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28D73E7" w14:textId="0793C9E4" w:rsidR="00E726BC" w:rsidRPr="0074628B" w:rsidRDefault="00E726BC" w:rsidP="0074628B">
            <w:pPr>
              <w:jc w:val="center"/>
              <w:rPr>
                <w:rStyle w:val="Strong"/>
                <w:b w:val="0"/>
                <w:szCs w:val="24"/>
                <w:lang w:val="sr-Cyrl-RS"/>
              </w:rPr>
            </w:pPr>
            <w:r w:rsidRPr="0074628B">
              <w:rPr>
                <w:rStyle w:val="Strong"/>
                <w:b w:val="0"/>
                <w:szCs w:val="24"/>
                <w:lang w:val="sr-Cyrl-RS"/>
              </w:rPr>
              <w:t>2</w:t>
            </w:r>
          </w:p>
        </w:tc>
      </w:tr>
      <w:tr w:rsidR="00E726BC" w:rsidRPr="0074628B" w14:paraId="7E76FB33" w14:textId="77777777" w:rsidTr="0074628B">
        <w:trPr>
          <w:jc w:val="center"/>
        </w:trPr>
        <w:tc>
          <w:tcPr>
            <w:tcW w:w="9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ED182" w14:textId="77777777" w:rsidR="00E726BC" w:rsidRPr="0074628B" w:rsidRDefault="00E726BC" w:rsidP="0074628B">
            <w:pPr>
              <w:rPr>
                <w:szCs w:val="24"/>
              </w:rPr>
            </w:pPr>
          </w:p>
        </w:tc>
        <w:tc>
          <w:tcPr>
            <w:tcW w:w="43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8237E" w14:textId="77777777" w:rsidR="00E726BC" w:rsidRPr="0074628B" w:rsidRDefault="00E726BC" w:rsidP="0074628B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68C9C" w14:textId="0B0BCB53" w:rsidR="00E726BC" w:rsidRPr="0074628B" w:rsidRDefault="00E726BC" w:rsidP="0074628B">
            <w:pPr>
              <w:rPr>
                <w:rStyle w:val="Strong"/>
                <w:b w:val="0"/>
                <w:szCs w:val="24"/>
              </w:rPr>
            </w:pPr>
            <w:r w:rsidRPr="0074628B">
              <w:rPr>
                <w:rStyle w:val="Strong"/>
                <w:b w:val="0"/>
                <w:szCs w:val="24"/>
              </w:rPr>
              <w:t>Хомеопатија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2D35D5" w14:textId="103F8414" w:rsidR="00E726BC" w:rsidRPr="0074628B" w:rsidRDefault="00E726BC" w:rsidP="0074628B">
            <w:pPr>
              <w:jc w:val="center"/>
              <w:rPr>
                <w:rStyle w:val="Strong"/>
                <w:b w:val="0"/>
                <w:szCs w:val="24"/>
                <w:lang w:val="sr-Cyrl-RS"/>
              </w:rPr>
            </w:pPr>
            <w:r w:rsidRPr="0074628B">
              <w:rPr>
                <w:rStyle w:val="Strong"/>
                <w:b w:val="0"/>
                <w:szCs w:val="24"/>
                <w:lang w:val="sr-Cyrl-RS"/>
              </w:rPr>
              <w:t>1</w:t>
            </w:r>
          </w:p>
        </w:tc>
      </w:tr>
      <w:tr w:rsidR="00E726BC" w:rsidRPr="0074628B" w14:paraId="43D69327" w14:textId="47A4498C" w:rsidTr="0074628B">
        <w:trPr>
          <w:jc w:val="center"/>
        </w:trPr>
        <w:tc>
          <w:tcPr>
            <w:tcW w:w="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D0DBB84" w14:textId="77777777" w:rsidR="00E726BC" w:rsidRPr="0074628B" w:rsidRDefault="00E726BC" w:rsidP="0074628B">
            <w:pPr>
              <w:rPr>
                <w:szCs w:val="24"/>
                <w:lang w:val="sr-Cyrl-CS"/>
              </w:rPr>
            </w:pPr>
            <w:r w:rsidRPr="0074628B">
              <w:rPr>
                <w:szCs w:val="24"/>
                <w:lang w:val="sr-Cyrl-CS"/>
              </w:rPr>
              <w:t>6.</w:t>
            </w:r>
          </w:p>
        </w:tc>
        <w:tc>
          <w:tcPr>
            <w:tcW w:w="43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2DFA912" w14:textId="77777777" w:rsidR="00E726BC" w:rsidRPr="0074628B" w:rsidRDefault="00E726BC" w:rsidP="0074628B">
            <w:pPr>
              <w:rPr>
                <w:szCs w:val="24"/>
                <w:lang w:val="sr-Cyrl-CS"/>
              </w:rPr>
            </w:pPr>
            <w:r w:rsidRPr="0074628B">
              <w:rPr>
                <w:szCs w:val="24"/>
              </w:rPr>
              <w:t>спец. фарм.Милица Станојевић</w:t>
            </w:r>
            <w:r w:rsidRPr="0074628B">
              <w:rPr>
                <w:szCs w:val="24"/>
                <w:lang w:val="sr-Cyrl-CS"/>
              </w:rPr>
              <w:t>, предавач с.с.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965E398" w14:textId="77777777" w:rsidR="00E726BC" w:rsidRPr="0074628B" w:rsidRDefault="00E726BC" w:rsidP="0074628B">
            <w:pPr>
              <w:rPr>
                <w:szCs w:val="24"/>
              </w:rPr>
            </w:pPr>
            <w:r w:rsidRPr="0074628B">
              <w:rPr>
                <w:szCs w:val="24"/>
              </w:rPr>
              <w:t>Фармацеутска здравствена заштити 1</w:t>
            </w:r>
          </w:p>
          <w:p w14:paraId="74D8FFB4" w14:textId="7CE78E8F" w:rsidR="00E726BC" w:rsidRPr="0074628B" w:rsidRDefault="00E726BC" w:rsidP="0074628B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4A65788" w14:textId="7880767A" w:rsidR="00E726BC" w:rsidRPr="0074628B" w:rsidRDefault="00E726BC" w:rsidP="0074628B">
            <w:pPr>
              <w:jc w:val="center"/>
              <w:rPr>
                <w:szCs w:val="24"/>
                <w:lang w:val="sr-Cyrl-RS"/>
              </w:rPr>
            </w:pPr>
            <w:r w:rsidRPr="0074628B">
              <w:rPr>
                <w:szCs w:val="24"/>
                <w:lang w:val="sr-Cyrl-RS"/>
              </w:rPr>
              <w:t>2</w:t>
            </w:r>
          </w:p>
        </w:tc>
      </w:tr>
      <w:tr w:rsidR="00E726BC" w:rsidRPr="0074628B" w14:paraId="27562A0D" w14:textId="77777777" w:rsidTr="0074628B">
        <w:trPr>
          <w:jc w:val="center"/>
        </w:trPr>
        <w:tc>
          <w:tcPr>
            <w:tcW w:w="9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C1C60" w14:textId="77777777" w:rsidR="00E726BC" w:rsidRPr="0074628B" w:rsidRDefault="00E726BC" w:rsidP="0074628B">
            <w:pPr>
              <w:rPr>
                <w:szCs w:val="24"/>
                <w:lang w:val="sr-Cyrl-CS"/>
              </w:rPr>
            </w:pPr>
          </w:p>
        </w:tc>
        <w:tc>
          <w:tcPr>
            <w:tcW w:w="43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95514" w14:textId="77777777" w:rsidR="00E726BC" w:rsidRPr="0074628B" w:rsidRDefault="00E726BC" w:rsidP="0074628B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1E809" w14:textId="77777777" w:rsidR="00E726BC" w:rsidRPr="0074628B" w:rsidRDefault="00E726BC" w:rsidP="0074628B">
            <w:pPr>
              <w:rPr>
                <w:szCs w:val="24"/>
              </w:rPr>
            </w:pPr>
            <w:r w:rsidRPr="0074628B">
              <w:rPr>
                <w:rStyle w:val="Strong"/>
                <w:b w:val="0"/>
                <w:szCs w:val="24"/>
              </w:rPr>
              <w:t>Фармацеутска здравствена заштита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F8034" w14:textId="77777777" w:rsidR="00E726BC" w:rsidRPr="0074628B" w:rsidRDefault="00E726BC" w:rsidP="0074628B">
            <w:pPr>
              <w:jc w:val="center"/>
              <w:rPr>
                <w:szCs w:val="24"/>
                <w:lang w:val="sr-Cyrl-RS"/>
              </w:rPr>
            </w:pPr>
            <w:r w:rsidRPr="0074628B">
              <w:rPr>
                <w:szCs w:val="24"/>
                <w:lang w:val="sr-Cyrl-RS"/>
              </w:rPr>
              <w:t>1</w:t>
            </w:r>
          </w:p>
        </w:tc>
      </w:tr>
      <w:tr w:rsidR="00E726BC" w:rsidRPr="0074628B" w14:paraId="5A2B8288" w14:textId="7C789D72" w:rsidTr="0074628B">
        <w:trPr>
          <w:jc w:val="center"/>
        </w:trPr>
        <w:tc>
          <w:tcPr>
            <w:tcW w:w="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9D81543" w14:textId="77777777" w:rsidR="00E726BC" w:rsidRPr="0074628B" w:rsidRDefault="00E726BC" w:rsidP="0074628B">
            <w:pPr>
              <w:rPr>
                <w:szCs w:val="24"/>
                <w:lang w:val="sr-Cyrl-CS"/>
              </w:rPr>
            </w:pPr>
            <w:r w:rsidRPr="0074628B">
              <w:rPr>
                <w:szCs w:val="24"/>
                <w:lang w:val="sr-Cyrl-CS"/>
              </w:rPr>
              <w:t>7.</w:t>
            </w:r>
          </w:p>
        </w:tc>
        <w:tc>
          <w:tcPr>
            <w:tcW w:w="43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1B479DE" w14:textId="0AD12DCC" w:rsidR="00E726BC" w:rsidRPr="0074628B" w:rsidRDefault="00E726BC" w:rsidP="0074628B">
            <w:pPr>
              <w:rPr>
                <w:rStyle w:val="Strong"/>
                <w:b w:val="0"/>
                <w:szCs w:val="24"/>
                <w:lang w:val="sr-Cyrl-CS"/>
              </w:rPr>
            </w:pPr>
            <w:r w:rsidRPr="0074628B">
              <w:rPr>
                <w:szCs w:val="24"/>
              </w:rPr>
              <w:t>спец. фарм.Jaгода Николић</w:t>
            </w:r>
            <w:r w:rsidRPr="0074628B">
              <w:rPr>
                <w:szCs w:val="24"/>
                <w:lang w:val="sr-Cyrl-CS"/>
              </w:rPr>
              <w:t>, предавач</w:t>
            </w:r>
            <w:r w:rsidRPr="0074628B">
              <w:rPr>
                <w:szCs w:val="24"/>
              </w:rPr>
              <w:t xml:space="preserve"> </w:t>
            </w:r>
            <w:r w:rsidRPr="0074628B">
              <w:rPr>
                <w:szCs w:val="24"/>
                <w:lang w:val="sr-Cyrl-CS"/>
              </w:rPr>
              <w:t>с.с.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3B3FAE9" w14:textId="77777777" w:rsidR="00E726BC" w:rsidRPr="0074628B" w:rsidRDefault="00E726BC" w:rsidP="0074628B">
            <w:pPr>
              <w:rPr>
                <w:szCs w:val="24"/>
              </w:rPr>
            </w:pPr>
            <w:r w:rsidRPr="0074628B">
              <w:rPr>
                <w:szCs w:val="24"/>
              </w:rPr>
              <w:t>Фармакогнозија</w:t>
            </w:r>
          </w:p>
          <w:p w14:paraId="31A676E2" w14:textId="3ADF5AA2" w:rsidR="00E726BC" w:rsidRPr="0074628B" w:rsidRDefault="00E726BC" w:rsidP="0074628B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A3D2297" w14:textId="734E0BEC" w:rsidR="00E726BC" w:rsidRPr="0074628B" w:rsidRDefault="00E726BC" w:rsidP="0074628B">
            <w:pPr>
              <w:jc w:val="center"/>
              <w:rPr>
                <w:szCs w:val="24"/>
                <w:lang w:val="sr-Cyrl-RS"/>
              </w:rPr>
            </w:pPr>
            <w:r w:rsidRPr="0074628B">
              <w:rPr>
                <w:szCs w:val="24"/>
                <w:lang w:val="sr-Cyrl-RS"/>
              </w:rPr>
              <w:t>2</w:t>
            </w:r>
          </w:p>
        </w:tc>
      </w:tr>
      <w:tr w:rsidR="00E726BC" w:rsidRPr="0074628B" w14:paraId="295CAB10" w14:textId="77777777" w:rsidTr="0074628B">
        <w:trPr>
          <w:jc w:val="center"/>
        </w:trPr>
        <w:tc>
          <w:tcPr>
            <w:tcW w:w="9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D22D26" w14:textId="77777777" w:rsidR="00E726BC" w:rsidRPr="0074628B" w:rsidRDefault="00E726BC" w:rsidP="0074628B">
            <w:pPr>
              <w:rPr>
                <w:szCs w:val="24"/>
                <w:lang w:val="sr-Cyrl-CS"/>
              </w:rPr>
            </w:pPr>
          </w:p>
        </w:tc>
        <w:tc>
          <w:tcPr>
            <w:tcW w:w="43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A1AB0F2" w14:textId="77777777" w:rsidR="00E726BC" w:rsidRPr="0074628B" w:rsidRDefault="00E726BC" w:rsidP="0074628B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D02F8DA" w14:textId="00F6E2FA" w:rsidR="00E726BC" w:rsidRPr="0074628B" w:rsidRDefault="00E726BC" w:rsidP="0074628B">
            <w:pPr>
              <w:rPr>
                <w:szCs w:val="24"/>
              </w:rPr>
            </w:pPr>
            <w:r w:rsidRPr="0074628B">
              <w:rPr>
                <w:szCs w:val="24"/>
              </w:rPr>
              <w:t>Индустријска фармација са козметологијом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3647AF4" w14:textId="142C4244" w:rsidR="00E726BC" w:rsidRPr="0074628B" w:rsidRDefault="00E726BC" w:rsidP="0074628B">
            <w:pPr>
              <w:jc w:val="center"/>
              <w:rPr>
                <w:szCs w:val="24"/>
                <w:lang w:val="sr-Cyrl-RS"/>
              </w:rPr>
            </w:pPr>
            <w:r w:rsidRPr="0074628B">
              <w:rPr>
                <w:szCs w:val="24"/>
                <w:lang w:val="sr-Cyrl-RS"/>
              </w:rPr>
              <w:t>1</w:t>
            </w:r>
          </w:p>
          <w:p w14:paraId="4611865E" w14:textId="2F6AE1A5" w:rsidR="00E726BC" w:rsidRPr="0074628B" w:rsidRDefault="00E726BC" w:rsidP="0074628B">
            <w:pPr>
              <w:jc w:val="center"/>
              <w:rPr>
                <w:szCs w:val="24"/>
                <w:lang w:val="sr-Cyrl-RS"/>
              </w:rPr>
            </w:pPr>
          </w:p>
        </w:tc>
      </w:tr>
      <w:tr w:rsidR="00E726BC" w:rsidRPr="0074628B" w14:paraId="22C9C933" w14:textId="77777777" w:rsidTr="0074628B">
        <w:trPr>
          <w:jc w:val="center"/>
        </w:trPr>
        <w:tc>
          <w:tcPr>
            <w:tcW w:w="9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90790" w14:textId="77777777" w:rsidR="00E726BC" w:rsidRPr="0074628B" w:rsidRDefault="00E726BC" w:rsidP="0074628B">
            <w:pPr>
              <w:rPr>
                <w:szCs w:val="24"/>
                <w:lang w:val="sr-Cyrl-CS"/>
              </w:rPr>
            </w:pPr>
          </w:p>
        </w:tc>
        <w:tc>
          <w:tcPr>
            <w:tcW w:w="43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3E466" w14:textId="77777777" w:rsidR="00E726BC" w:rsidRPr="0074628B" w:rsidRDefault="00E726BC" w:rsidP="0074628B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DE2AB" w14:textId="77777777" w:rsidR="00E726BC" w:rsidRPr="0074628B" w:rsidRDefault="00E726BC" w:rsidP="0074628B">
            <w:pPr>
              <w:rPr>
                <w:szCs w:val="24"/>
              </w:rPr>
            </w:pPr>
            <w:r w:rsidRPr="0074628B">
              <w:rPr>
                <w:szCs w:val="24"/>
              </w:rPr>
              <w:t>Биљни екстракти у козметичкој индустрији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D63C9" w14:textId="77777777" w:rsidR="00E726BC" w:rsidRPr="0074628B" w:rsidRDefault="00E726BC" w:rsidP="0074628B">
            <w:pPr>
              <w:jc w:val="center"/>
              <w:rPr>
                <w:szCs w:val="24"/>
                <w:lang w:val="sr-Cyrl-RS"/>
              </w:rPr>
            </w:pPr>
            <w:r w:rsidRPr="0074628B">
              <w:rPr>
                <w:szCs w:val="24"/>
                <w:lang w:val="sr-Cyrl-RS"/>
              </w:rPr>
              <w:t>1</w:t>
            </w:r>
          </w:p>
        </w:tc>
      </w:tr>
      <w:tr w:rsidR="00E726BC" w:rsidRPr="0074628B" w14:paraId="501F14C7" w14:textId="5664BE37" w:rsidTr="0074628B">
        <w:trPr>
          <w:jc w:val="center"/>
        </w:trPr>
        <w:tc>
          <w:tcPr>
            <w:tcW w:w="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23B91B8" w14:textId="77777777" w:rsidR="00E726BC" w:rsidRPr="0074628B" w:rsidRDefault="00E726BC" w:rsidP="0074628B">
            <w:pPr>
              <w:rPr>
                <w:szCs w:val="24"/>
                <w:lang w:val="sr-Cyrl-CS"/>
              </w:rPr>
            </w:pPr>
            <w:r w:rsidRPr="0074628B">
              <w:rPr>
                <w:szCs w:val="24"/>
                <w:lang w:val="sr-Cyrl-CS"/>
              </w:rPr>
              <w:t xml:space="preserve">8. </w:t>
            </w:r>
          </w:p>
        </w:tc>
        <w:tc>
          <w:tcPr>
            <w:tcW w:w="43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252126A" w14:textId="15D69CF1" w:rsidR="00E726BC" w:rsidRPr="0074628B" w:rsidRDefault="00E726BC" w:rsidP="0074628B">
            <w:pPr>
              <w:rPr>
                <w:szCs w:val="24"/>
                <w:lang w:val="sr-Cyrl-CS"/>
              </w:rPr>
            </w:pPr>
            <w:r w:rsidRPr="0074628B">
              <w:rPr>
                <w:szCs w:val="24"/>
              </w:rPr>
              <w:t>спец. фарм.</w:t>
            </w:r>
            <w:r w:rsidRPr="0074628B">
              <w:rPr>
                <w:rStyle w:val="Strong"/>
                <w:b w:val="0"/>
                <w:szCs w:val="24"/>
              </w:rPr>
              <w:t>Марија Јовановић</w:t>
            </w:r>
            <w:r w:rsidRPr="0074628B">
              <w:rPr>
                <w:rStyle w:val="Strong"/>
                <w:b w:val="0"/>
                <w:szCs w:val="24"/>
                <w:lang w:val="sr-Cyrl-CS"/>
              </w:rPr>
              <w:t>,</w:t>
            </w:r>
            <w:r w:rsidRPr="0074628B">
              <w:rPr>
                <w:szCs w:val="24"/>
                <w:lang w:val="sr-Cyrl-CS"/>
              </w:rPr>
              <w:t xml:space="preserve"> предавач</w:t>
            </w:r>
            <w:r w:rsidRPr="0074628B">
              <w:rPr>
                <w:szCs w:val="24"/>
              </w:rPr>
              <w:t xml:space="preserve"> </w:t>
            </w:r>
            <w:r w:rsidRPr="0074628B">
              <w:rPr>
                <w:szCs w:val="24"/>
                <w:lang w:val="sr-Cyrl-CS"/>
              </w:rPr>
              <w:t>с.с.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1994CCB" w14:textId="77777777" w:rsidR="00E726BC" w:rsidRPr="0074628B" w:rsidRDefault="00E726BC" w:rsidP="0074628B">
            <w:pPr>
              <w:rPr>
                <w:rStyle w:val="Strong"/>
                <w:b w:val="0"/>
                <w:szCs w:val="24"/>
              </w:rPr>
            </w:pPr>
            <w:r w:rsidRPr="0074628B">
              <w:rPr>
                <w:rStyle w:val="Strong"/>
                <w:b w:val="0"/>
                <w:szCs w:val="24"/>
              </w:rPr>
              <w:t>Фармацеутска пракса</w:t>
            </w:r>
          </w:p>
          <w:p w14:paraId="352B105A" w14:textId="104D8EFE" w:rsidR="00E726BC" w:rsidRPr="0074628B" w:rsidRDefault="00E726BC" w:rsidP="0074628B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1E22922" w14:textId="1A6E541C" w:rsidR="00E726BC" w:rsidRPr="0074628B" w:rsidRDefault="00E726BC" w:rsidP="0074628B">
            <w:pPr>
              <w:jc w:val="center"/>
              <w:rPr>
                <w:rStyle w:val="Strong"/>
                <w:b w:val="0"/>
                <w:szCs w:val="24"/>
                <w:lang w:val="sr-Cyrl-RS"/>
              </w:rPr>
            </w:pPr>
            <w:r w:rsidRPr="0074628B">
              <w:rPr>
                <w:rStyle w:val="Strong"/>
                <w:b w:val="0"/>
                <w:szCs w:val="24"/>
                <w:lang w:val="sr-Cyrl-RS"/>
              </w:rPr>
              <w:t>1</w:t>
            </w:r>
          </w:p>
        </w:tc>
      </w:tr>
      <w:tr w:rsidR="00E726BC" w:rsidRPr="0074628B" w14:paraId="51DA7039" w14:textId="77777777" w:rsidTr="0074628B">
        <w:trPr>
          <w:jc w:val="center"/>
        </w:trPr>
        <w:tc>
          <w:tcPr>
            <w:tcW w:w="9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CFF6B7" w14:textId="77777777" w:rsidR="00E726BC" w:rsidRPr="0074628B" w:rsidRDefault="00E726BC" w:rsidP="0074628B">
            <w:pPr>
              <w:rPr>
                <w:szCs w:val="24"/>
                <w:lang w:val="sr-Cyrl-CS"/>
              </w:rPr>
            </w:pPr>
          </w:p>
        </w:tc>
        <w:tc>
          <w:tcPr>
            <w:tcW w:w="43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238AFC9" w14:textId="77777777" w:rsidR="00E726BC" w:rsidRPr="0074628B" w:rsidRDefault="00E726BC" w:rsidP="0074628B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3BC7BAD" w14:textId="159D6DFF" w:rsidR="00E726BC" w:rsidRPr="0074628B" w:rsidRDefault="00E726BC" w:rsidP="0074628B">
            <w:pPr>
              <w:rPr>
                <w:rStyle w:val="Strong"/>
                <w:b w:val="0"/>
                <w:szCs w:val="24"/>
              </w:rPr>
            </w:pPr>
            <w:r w:rsidRPr="0074628B">
              <w:rPr>
                <w:szCs w:val="24"/>
              </w:rPr>
              <w:t>Фармацеутска технологија са биофармацијом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525571D" w14:textId="53919AFA" w:rsidR="00E726BC" w:rsidRPr="0074628B" w:rsidRDefault="00E726BC" w:rsidP="0074628B">
            <w:pPr>
              <w:jc w:val="center"/>
              <w:rPr>
                <w:rStyle w:val="Strong"/>
                <w:b w:val="0"/>
                <w:szCs w:val="24"/>
                <w:lang w:val="sr-Cyrl-RS"/>
              </w:rPr>
            </w:pPr>
            <w:r w:rsidRPr="0074628B">
              <w:rPr>
                <w:rStyle w:val="Strong"/>
                <w:b w:val="0"/>
                <w:szCs w:val="24"/>
                <w:lang w:val="sr-Cyrl-RS"/>
              </w:rPr>
              <w:t>1</w:t>
            </w:r>
          </w:p>
          <w:p w14:paraId="30E16488" w14:textId="72D61F8F" w:rsidR="00E726BC" w:rsidRPr="0074628B" w:rsidRDefault="00E726BC" w:rsidP="0074628B">
            <w:pPr>
              <w:jc w:val="center"/>
              <w:rPr>
                <w:rStyle w:val="Strong"/>
                <w:b w:val="0"/>
                <w:szCs w:val="24"/>
                <w:lang w:val="sr-Cyrl-RS"/>
              </w:rPr>
            </w:pPr>
          </w:p>
        </w:tc>
      </w:tr>
      <w:tr w:rsidR="00E726BC" w:rsidRPr="0074628B" w14:paraId="1516741D" w14:textId="77777777" w:rsidTr="0074628B">
        <w:trPr>
          <w:jc w:val="center"/>
        </w:trPr>
        <w:tc>
          <w:tcPr>
            <w:tcW w:w="9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A0843" w14:textId="77777777" w:rsidR="00E726BC" w:rsidRPr="0074628B" w:rsidRDefault="00E726BC" w:rsidP="0074628B">
            <w:pPr>
              <w:rPr>
                <w:szCs w:val="24"/>
                <w:lang w:val="sr-Cyrl-CS"/>
              </w:rPr>
            </w:pPr>
          </w:p>
        </w:tc>
        <w:tc>
          <w:tcPr>
            <w:tcW w:w="43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BCA9A" w14:textId="77777777" w:rsidR="00E726BC" w:rsidRPr="0074628B" w:rsidRDefault="00E726BC" w:rsidP="0074628B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8751A" w14:textId="06402C6C" w:rsidR="00E726BC" w:rsidRPr="0074628B" w:rsidRDefault="00E726BC" w:rsidP="0074628B">
            <w:pPr>
              <w:rPr>
                <w:szCs w:val="24"/>
              </w:rPr>
            </w:pPr>
            <w:r w:rsidRPr="0074628B">
              <w:rPr>
                <w:szCs w:val="24"/>
              </w:rPr>
              <w:t xml:space="preserve"> OТЦ лекови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1235C" w14:textId="77777777" w:rsidR="00E726BC" w:rsidRPr="0074628B" w:rsidRDefault="00E726BC" w:rsidP="0074628B">
            <w:pPr>
              <w:jc w:val="center"/>
              <w:rPr>
                <w:rStyle w:val="Strong"/>
                <w:b w:val="0"/>
                <w:szCs w:val="24"/>
                <w:lang w:val="sr-Cyrl-RS"/>
              </w:rPr>
            </w:pPr>
            <w:r w:rsidRPr="0074628B">
              <w:rPr>
                <w:rStyle w:val="Strong"/>
                <w:b w:val="0"/>
                <w:szCs w:val="24"/>
                <w:lang w:val="sr-Cyrl-RS"/>
              </w:rPr>
              <w:t>1</w:t>
            </w:r>
          </w:p>
        </w:tc>
      </w:tr>
    </w:tbl>
    <w:p w14:paraId="50CCBD92" w14:textId="77777777" w:rsidR="00F52EFC" w:rsidRPr="0074628B" w:rsidRDefault="00F52EFC" w:rsidP="0074628B">
      <w:pPr>
        <w:spacing w:after="0" w:line="240" w:lineRule="auto"/>
        <w:ind w:left="360"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F52EFC" w:rsidRPr="0074628B" w:rsidSect="001727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3F4"/>
    <w:multiLevelType w:val="hybridMultilevel"/>
    <w:tmpl w:val="B3706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A2A4F"/>
    <w:multiLevelType w:val="hybridMultilevel"/>
    <w:tmpl w:val="A3E03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0A678F"/>
    <w:multiLevelType w:val="hybridMultilevel"/>
    <w:tmpl w:val="54B04530"/>
    <w:lvl w:ilvl="0" w:tplc="04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F2097F"/>
    <w:multiLevelType w:val="hybridMultilevel"/>
    <w:tmpl w:val="DB54B5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B90379"/>
    <w:multiLevelType w:val="hybridMultilevel"/>
    <w:tmpl w:val="E9504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83543A"/>
    <w:multiLevelType w:val="hybridMultilevel"/>
    <w:tmpl w:val="F4342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E10330"/>
    <w:multiLevelType w:val="hybridMultilevel"/>
    <w:tmpl w:val="60D415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45"/>
    <w:rsid w:val="00013F30"/>
    <w:rsid w:val="00075A38"/>
    <w:rsid w:val="000C3412"/>
    <w:rsid w:val="001727A6"/>
    <w:rsid w:val="00194FFD"/>
    <w:rsid w:val="001D1A67"/>
    <w:rsid w:val="002A23E1"/>
    <w:rsid w:val="002D5E74"/>
    <w:rsid w:val="003C2127"/>
    <w:rsid w:val="004C542C"/>
    <w:rsid w:val="00564C12"/>
    <w:rsid w:val="005E2790"/>
    <w:rsid w:val="00704C27"/>
    <w:rsid w:val="0074628B"/>
    <w:rsid w:val="008027BA"/>
    <w:rsid w:val="008B73AA"/>
    <w:rsid w:val="008E423E"/>
    <w:rsid w:val="0091645E"/>
    <w:rsid w:val="00983AB0"/>
    <w:rsid w:val="009E1E29"/>
    <w:rsid w:val="00A647C6"/>
    <w:rsid w:val="00AD33BB"/>
    <w:rsid w:val="00B30D13"/>
    <w:rsid w:val="00C157D6"/>
    <w:rsid w:val="00E111D4"/>
    <w:rsid w:val="00E726BC"/>
    <w:rsid w:val="00E75087"/>
    <w:rsid w:val="00EB7A2F"/>
    <w:rsid w:val="00F52EFC"/>
    <w:rsid w:val="00F7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DDC0"/>
  <w15:docId w15:val="{16AF381F-A331-4925-B3B5-BFDEC06E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645"/>
    <w:pPr>
      <w:spacing w:after="0"/>
      <w:ind w:left="720"/>
      <w:contextualSpacing/>
      <w:jc w:val="both"/>
    </w:pPr>
    <w:rPr>
      <w:rFonts w:ascii="Times New Roman" w:eastAsiaTheme="minorHAnsi" w:hAnsi="Times New Roman" w:cs="Times New Roman"/>
      <w:sz w:val="24"/>
    </w:rPr>
  </w:style>
  <w:style w:type="table" w:styleId="TableGrid">
    <w:name w:val="Table Grid"/>
    <w:basedOn w:val="TableNormal"/>
    <w:uiPriority w:val="59"/>
    <w:rsid w:val="00F77645"/>
    <w:pPr>
      <w:spacing w:after="0" w:line="240" w:lineRule="auto"/>
    </w:pPr>
    <w:rPr>
      <w:rFonts w:ascii="Times New Roman" w:eastAsiaTheme="minorHAnsi" w:hAnsi="Times New Roman" w:cs="Times New Roman"/>
      <w:sz w:val="24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11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KPCTA</cp:lastModifiedBy>
  <cp:revision>10</cp:revision>
  <dcterms:created xsi:type="dcterms:W3CDTF">2023-04-19T09:54:00Z</dcterms:created>
  <dcterms:modified xsi:type="dcterms:W3CDTF">2023-04-24T12:17:00Z</dcterms:modified>
</cp:coreProperties>
</file>